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60AA43" w14:textId="77777777" w:rsidR="001D2F07" w:rsidRDefault="00F90064">
      <w:pPr>
        <w:pStyle w:val="Heading1"/>
      </w:pPr>
      <w:r>
        <w:rPr>
          <w:b/>
          <w:color w:val="000000"/>
          <w:sz w:val="54"/>
          <w:szCs w:val="54"/>
        </w:rPr>
        <w:t>Invasive Species of Indiana</w:t>
      </w:r>
    </w:p>
    <w:p w14:paraId="1F60AA44" w14:textId="77777777" w:rsidR="001D2F07" w:rsidRDefault="00F90064">
      <w:pPr>
        <w:pStyle w:val="Heading1"/>
      </w:pPr>
      <w:r>
        <w:rPr>
          <w:color w:val="000000"/>
          <w:sz w:val="40"/>
          <w:szCs w:val="40"/>
        </w:rPr>
        <w:t>Un-Wanted Poster Assignment</w:t>
      </w:r>
    </w:p>
    <w:p w14:paraId="1F60AA45" w14:textId="77777777" w:rsidR="001D2F07" w:rsidRDefault="00F90064">
      <w:r>
        <w:rPr>
          <w:sz w:val="22"/>
          <w:szCs w:val="22"/>
        </w:rPr>
        <w:t>Your Objective:</w:t>
      </w:r>
    </w:p>
    <w:p w14:paraId="1F60AA46" w14:textId="77777777" w:rsidR="001D2F07" w:rsidRDefault="00F90064">
      <w:r>
        <w:rPr>
          <w:sz w:val="22"/>
          <w:szCs w:val="22"/>
        </w:rPr>
        <w:t>On one piece of 11 X 17 paper make an un-wanted poster for an invasive species that looks like the real thing.  All information must fit on one page (front only).</w:t>
      </w:r>
    </w:p>
    <w:p w14:paraId="1F60AA47" w14:textId="77777777" w:rsidR="001D2F07" w:rsidRDefault="001D2F07"/>
    <w:p w14:paraId="1F60AA48" w14:textId="77777777" w:rsidR="001D2F07" w:rsidRDefault="00F90064">
      <w:r>
        <w:rPr>
          <w:b/>
          <w:sz w:val="22"/>
          <w:szCs w:val="22"/>
        </w:rPr>
        <w:t>For a list of Invasive Species in Indiana visit the following link:</w:t>
      </w:r>
      <w:r>
        <w:rPr>
          <w:sz w:val="22"/>
          <w:szCs w:val="22"/>
        </w:rPr>
        <w:t xml:space="preserve"> </w:t>
      </w:r>
      <w:hyperlink r:id="rId7">
        <w:r>
          <w:rPr>
            <w:color w:val="1155CC"/>
            <w:sz w:val="22"/>
            <w:szCs w:val="22"/>
            <w:u w:val="single"/>
          </w:rPr>
          <w:t>http://www.nature.org/ourinitiatives/regions/northamerica/unitedstates/indiana/journeywithnature/invasive-species-3.xml</w:t>
        </w:r>
      </w:hyperlink>
      <w:r>
        <w:rPr>
          <w:sz w:val="22"/>
          <w:szCs w:val="22"/>
        </w:rPr>
        <w:t xml:space="preserve"> </w:t>
      </w:r>
      <w:hyperlink r:id="rId8"/>
    </w:p>
    <w:p w14:paraId="1F60AA49" w14:textId="77777777" w:rsidR="001D2F07" w:rsidRDefault="00412331">
      <w:hyperlink r:id="rId9"/>
    </w:p>
    <w:p w14:paraId="1F60AA4A" w14:textId="77777777" w:rsidR="001D2F07" w:rsidRDefault="00F90064">
      <w:r>
        <w:rPr>
          <w:rFonts w:ascii="Arial" w:eastAsia="Arial" w:hAnsi="Arial" w:cs="Arial"/>
          <w:sz w:val="22"/>
          <w:szCs w:val="22"/>
        </w:rPr>
        <w:t>Choose one that interests you to do some research to complete an “unwanted poster” for your invasive species.  When you have selected your invasive species of choice, please inform your teacher as this is on a first come, first serve. You may use the space below to record your research.  After you have completed your research, show the teacher.  You will then be given a paper to create a poster displaying your research.  These posters will be presented to the class, so be sure they contain accurate and complete information.  Posters should also be done neatly.</w:t>
      </w:r>
    </w:p>
    <w:p w14:paraId="1F60AA4B" w14:textId="77777777" w:rsidR="001D2F07" w:rsidRDefault="001D2F07"/>
    <w:p w14:paraId="1F60AA4C" w14:textId="77777777" w:rsidR="001D2F07" w:rsidRDefault="00F90064">
      <w:r>
        <w:rPr>
          <w:sz w:val="22"/>
          <w:szCs w:val="22"/>
        </w:rPr>
        <w:t>Your Un-Wanted Poster should include the following:</w:t>
      </w:r>
    </w:p>
    <w:p w14:paraId="1F60AA4D" w14:textId="77777777" w:rsidR="001D2F07" w:rsidRDefault="00F90064">
      <w:pPr>
        <w:numPr>
          <w:ilvl w:val="0"/>
          <w:numId w:val="2"/>
        </w:numPr>
        <w:contextualSpacing/>
        <w:rPr>
          <w:sz w:val="22"/>
          <w:szCs w:val="22"/>
        </w:rPr>
      </w:pPr>
      <w:r>
        <w:rPr>
          <w:sz w:val="22"/>
          <w:szCs w:val="22"/>
        </w:rPr>
        <w:t>Picture &amp; Physical Description</w:t>
      </w:r>
    </w:p>
    <w:p w14:paraId="1F60AA4E" w14:textId="77777777" w:rsidR="001D2F07" w:rsidRDefault="001D2F07"/>
    <w:p w14:paraId="1F60AA4F" w14:textId="77777777" w:rsidR="001D2F07" w:rsidRDefault="00F90064">
      <w:pPr>
        <w:numPr>
          <w:ilvl w:val="0"/>
          <w:numId w:val="2"/>
        </w:numPr>
        <w:contextualSpacing/>
        <w:rPr>
          <w:sz w:val="22"/>
          <w:szCs w:val="22"/>
        </w:rPr>
      </w:pPr>
      <w:r>
        <w:rPr>
          <w:sz w:val="22"/>
          <w:szCs w:val="22"/>
        </w:rPr>
        <w:t xml:space="preserve">Name/Aliases of the Invasive Species: (both common names and scientific name) </w:t>
      </w:r>
    </w:p>
    <w:p w14:paraId="1F60AA50" w14:textId="77777777" w:rsidR="001D2F07" w:rsidRDefault="001D2F07"/>
    <w:p w14:paraId="1F60AA51" w14:textId="77777777" w:rsidR="001D2F07" w:rsidRDefault="001D2F07"/>
    <w:p w14:paraId="1F60AA52" w14:textId="77777777" w:rsidR="001D2F07" w:rsidRDefault="001D2F07"/>
    <w:p w14:paraId="1F60AA53" w14:textId="77777777" w:rsidR="001D2F07" w:rsidRDefault="001D2F07"/>
    <w:p w14:paraId="1F60AA54" w14:textId="77777777" w:rsidR="001D2F07" w:rsidRDefault="00F90064">
      <w:pPr>
        <w:numPr>
          <w:ilvl w:val="0"/>
          <w:numId w:val="2"/>
        </w:numPr>
        <w:contextualSpacing/>
        <w:rPr>
          <w:sz w:val="22"/>
          <w:szCs w:val="22"/>
        </w:rPr>
      </w:pPr>
      <w:r>
        <w:rPr>
          <w:sz w:val="22"/>
          <w:szCs w:val="22"/>
        </w:rPr>
        <w:t>Physical Description (how could you identify it in nature?):</w:t>
      </w:r>
    </w:p>
    <w:p w14:paraId="1F60AA55" w14:textId="77777777" w:rsidR="001D2F07" w:rsidRDefault="001D2F07"/>
    <w:p w14:paraId="1F60AA56" w14:textId="77777777" w:rsidR="001D2F07" w:rsidRDefault="001D2F07"/>
    <w:p w14:paraId="1F60AA57" w14:textId="77777777" w:rsidR="001D2F07" w:rsidRDefault="001D2F07"/>
    <w:p w14:paraId="1F60AA58" w14:textId="77777777" w:rsidR="001D2F07" w:rsidRDefault="001D2F07"/>
    <w:p w14:paraId="1F60AA59" w14:textId="77777777" w:rsidR="001D2F07" w:rsidRDefault="00F90064">
      <w:pPr>
        <w:numPr>
          <w:ilvl w:val="0"/>
          <w:numId w:val="2"/>
        </w:numPr>
        <w:contextualSpacing/>
        <w:rPr>
          <w:sz w:val="22"/>
          <w:szCs w:val="22"/>
        </w:rPr>
      </w:pPr>
      <w:r>
        <w:rPr>
          <w:sz w:val="22"/>
          <w:szCs w:val="22"/>
        </w:rPr>
        <w:t>Crimes: Damage caused by the invasive species</w:t>
      </w:r>
    </w:p>
    <w:p w14:paraId="1F60AA5A" w14:textId="77777777" w:rsidR="001D2F07" w:rsidRDefault="001D2F07"/>
    <w:p w14:paraId="1F60AA5B" w14:textId="77777777" w:rsidR="001D2F07" w:rsidRDefault="001D2F07"/>
    <w:p w14:paraId="1F60AA5C" w14:textId="77777777" w:rsidR="001D2F07" w:rsidRDefault="001D2F07"/>
    <w:p w14:paraId="1F60AA5D" w14:textId="77777777" w:rsidR="001D2F07" w:rsidRDefault="001D2F07"/>
    <w:p w14:paraId="1F60AA5E" w14:textId="77777777" w:rsidR="001D2F07" w:rsidRDefault="001D2F07"/>
    <w:p w14:paraId="1F60AA5F" w14:textId="77777777" w:rsidR="001D2F07" w:rsidRDefault="001D2F07"/>
    <w:p w14:paraId="1F60AA60" w14:textId="77777777" w:rsidR="001D2F07" w:rsidRDefault="001D2F07"/>
    <w:p w14:paraId="1F60AA61" w14:textId="77777777" w:rsidR="001D2F07" w:rsidRDefault="001D2F07"/>
    <w:p w14:paraId="1F60AA62" w14:textId="77777777" w:rsidR="001D2F07" w:rsidRDefault="00F90064">
      <w:pPr>
        <w:numPr>
          <w:ilvl w:val="0"/>
          <w:numId w:val="2"/>
        </w:numPr>
        <w:contextualSpacing/>
        <w:rPr>
          <w:sz w:val="22"/>
          <w:szCs w:val="22"/>
        </w:rPr>
      </w:pPr>
      <w:r>
        <w:rPr>
          <w:sz w:val="22"/>
          <w:szCs w:val="22"/>
        </w:rPr>
        <w:t>Hometown: Where did it come from? (Where does it live normally?)</w:t>
      </w:r>
    </w:p>
    <w:p w14:paraId="1F60AA63" w14:textId="77777777" w:rsidR="001D2F07" w:rsidRDefault="001D2F07"/>
    <w:p w14:paraId="1F60AA64" w14:textId="77777777" w:rsidR="001D2F07" w:rsidRDefault="001D2F07"/>
    <w:p w14:paraId="1F60AA65" w14:textId="77777777" w:rsidR="001D2F07" w:rsidRDefault="001D2F07"/>
    <w:p w14:paraId="1F60AA66" w14:textId="77777777" w:rsidR="001D2F07" w:rsidRDefault="001D2F07"/>
    <w:p w14:paraId="1F60AA67" w14:textId="77777777" w:rsidR="001D2F07" w:rsidRDefault="001D2F07"/>
    <w:p w14:paraId="1F60AA68" w14:textId="77777777" w:rsidR="001D2F07" w:rsidRDefault="00F90064">
      <w:pPr>
        <w:numPr>
          <w:ilvl w:val="0"/>
          <w:numId w:val="2"/>
        </w:numPr>
        <w:contextualSpacing/>
        <w:rPr>
          <w:sz w:val="22"/>
          <w:szCs w:val="22"/>
        </w:rPr>
      </w:pPr>
      <w:r>
        <w:rPr>
          <w:sz w:val="22"/>
          <w:szCs w:val="22"/>
        </w:rPr>
        <w:t>Last seen: Where in the world is it a problem?</w:t>
      </w:r>
    </w:p>
    <w:p w14:paraId="1F60AA69" w14:textId="77777777" w:rsidR="001D2F07" w:rsidRDefault="001D2F07"/>
    <w:p w14:paraId="1F60AA6A" w14:textId="77777777" w:rsidR="001D2F07" w:rsidRDefault="001D2F07"/>
    <w:p w14:paraId="1F60AA6B" w14:textId="77777777" w:rsidR="001D2F07" w:rsidRDefault="001D2F07"/>
    <w:p w14:paraId="1F60AA6C" w14:textId="77777777" w:rsidR="001D2F07" w:rsidRDefault="001D2F07"/>
    <w:p w14:paraId="1F60AA6D" w14:textId="77777777" w:rsidR="001D2F07" w:rsidRDefault="00F90064">
      <w:pPr>
        <w:numPr>
          <w:ilvl w:val="0"/>
          <w:numId w:val="2"/>
        </w:numPr>
        <w:contextualSpacing/>
        <w:rPr>
          <w:sz w:val="22"/>
          <w:szCs w:val="22"/>
        </w:rPr>
      </w:pPr>
      <w:r>
        <w:rPr>
          <w:sz w:val="22"/>
          <w:szCs w:val="22"/>
        </w:rPr>
        <w:t>Date of introduction</w:t>
      </w:r>
    </w:p>
    <w:p w14:paraId="1F60AA6E" w14:textId="77777777" w:rsidR="001D2F07" w:rsidRDefault="001D2F07"/>
    <w:p w14:paraId="1F60AA6F" w14:textId="77777777" w:rsidR="001D2F07" w:rsidRDefault="001D2F07"/>
    <w:p w14:paraId="1F60AA70" w14:textId="77777777" w:rsidR="001D2F07" w:rsidRDefault="00F90064">
      <w:pPr>
        <w:numPr>
          <w:ilvl w:val="0"/>
          <w:numId w:val="2"/>
        </w:numPr>
        <w:contextualSpacing/>
        <w:rPr>
          <w:sz w:val="22"/>
          <w:szCs w:val="22"/>
        </w:rPr>
      </w:pPr>
      <w:r>
        <w:rPr>
          <w:sz w:val="22"/>
          <w:szCs w:val="22"/>
        </w:rPr>
        <w:t>Cause of introduction</w:t>
      </w:r>
    </w:p>
    <w:p w14:paraId="1F60AA71" w14:textId="77777777" w:rsidR="001D2F07" w:rsidRDefault="001D2F07"/>
    <w:p w14:paraId="1F60AA72" w14:textId="77777777" w:rsidR="001D2F07" w:rsidRDefault="001D2F07"/>
    <w:p w14:paraId="1F60AA73" w14:textId="77777777" w:rsidR="001D2F07" w:rsidRDefault="001D2F07"/>
    <w:p w14:paraId="1F60AA74" w14:textId="77777777" w:rsidR="001D2F07" w:rsidRDefault="001D2F07"/>
    <w:p w14:paraId="1F60AA75" w14:textId="77777777" w:rsidR="001D2F07" w:rsidRDefault="001D2F07"/>
    <w:p w14:paraId="1F60AA76" w14:textId="77777777" w:rsidR="001D2F07" w:rsidRDefault="001D2F07"/>
    <w:p w14:paraId="1F60AA77" w14:textId="77777777" w:rsidR="001D2F07" w:rsidRDefault="001D2F07"/>
    <w:p w14:paraId="1F60AA78" w14:textId="77777777" w:rsidR="001D2F07" w:rsidRDefault="001D2F07"/>
    <w:p w14:paraId="1F60AA79" w14:textId="77777777" w:rsidR="001D2F07" w:rsidRDefault="00F90064">
      <w:pPr>
        <w:numPr>
          <w:ilvl w:val="0"/>
          <w:numId w:val="2"/>
        </w:numPr>
        <w:contextualSpacing/>
        <w:rPr>
          <w:sz w:val="22"/>
          <w:szCs w:val="22"/>
        </w:rPr>
      </w:pPr>
      <w:r>
        <w:rPr>
          <w:sz w:val="22"/>
          <w:szCs w:val="22"/>
        </w:rPr>
        <w:t>Prevention Methods (what can we do to get rid or prevent the invasion?)</w:t>
      </w:r>
    </w:p>
    <w:p w14:paraId="1F60AA7A" w14:textId="77777777" w:rsidR="001D2F07" w:rsidRDefault="001D2F07"/>
    <w:p w14:paraId="1F60AA7B" w14:textId="77777777" w:rsidR="001D2F07" w:rsidRDefault="001D2F07"/>
    <w:p w14:paraId="1F60AA7C" w14:textId="77777777" w:rsidR="001D2F07" w:rsidRDefault="001D2F07"/>
    <w:p w14:paraId="1F60AA7D" w14:textId="77777777" w:rsidR="001D2F07" w:rsidRDefault="001D2F07"/>
    <w:p w14:paraId="1F60AA7E" w14:textId="77777777" w:rsidR="001D2F07" w:rsidRDefault="001D2F07"/>
    <w:p w14:paraId="1F60AA7F" w14:textId="77777777" w:rsidR="001D2F07" w:rsidRDefault="001D2F07"/>
    <w:p w14:paraId="1F60AA80" w14:textId="77777777" w:rsidR="001D2F07" w:rsidRDefault="001D2F07"/>
    <w:p w14:paraId="1F60AA81" w14:textId="77777777" w:rsidR="001D2F07" w:rsidRDefault="001D2F07"/>
    <w:p w14:paraId="1F60AA82" w14:textId="77777777" w:rsidR="001D2F07" w:rsidRDefault="001D2F07"/>
    <w:p w14:paraId="1F60AA83" w14:textId="77777777" w:rsidR="001D2F07" w:rsidRDefault="001D2F07"/>
    <w:p w14:paraId="1F60AA84" w14:textId="77777777" w:rsidR="001D2F07" w:rsidRDefault="001D2F07"/>
    <w:p w14:paraId="1F60AA85" w14:textId="77777777" w:rsidR="001D2F07" w:rsidRDefault="001D2F07"/>
    <w:p w14:paraId="1F60AA86" w14:textId="77777777" w:rsidR="001D2F07" w:rsidRDefault="001D2F07"/>
    <w:p w14:paraId="1F60AA87" w14:textId="77777777" w:rsidR="001D2F07" w:rsidRDefault="001D2F07"/>
    <w:p w14:paraId="1F60AA88" w14:textId="77777777" w:rsidR="001D2F07" w:rsidRDefault="001D2F07"/>
    <w:p w14:paraId="1F60AA89" w14:textId="77777777" w:rsidR="001D2F07" w:rsidRDefault="00F90064">
      <w:pPr>
        <w:numPr>
          <w:ilvl w:val="0"/>
          <w:numId w:val="2"/>
        </w:numPr>
        <w:contextualSpacing/>
        <w:rPr>
          <w:sz w:val="22"/>
          <w:szCs w:val="22"/>
        </w:rPr>
      </w:pPr>
      <w:r>
        <w:rPr>
          <w:sz w:val="22"/>
          <w:szCs w:val="22"/>
        </w:rPr>
        <w:t xml:space="preserve">Citation – Titles of websites and </w:t>
      </w:r>
      <w:proofErr w:type="spellStart"/>
      <w:r>
        <w:rPr>
          <w:sz w:val="22"/>
          <w:szCs w:val="22"/>
        </w:rPr>
        <w:t>url</w:t>
      </w:r>
      <w:proofErr w:type="spellEnd"/>
      <w:r>
        <w:rPr>
          <w:sz w:val="22"/>
          <w:szCs w:val="22"/>
        </w:rPr>
        <w:t xml:space="preserve"> addresses used </w:t>
      </w:r>
    </w:p>
    <w:p w14:paraId="1F60AA8A" w14:textId="77777777" w:rsidR="001D2F07" w:rsidRDefault="001D2F07">
      <w:pPr>
        <w:jc w:val="center"/>
      </w:pPr>
    </w:p>
    <w:p w14:paraId="1F60AA8B" w14:textId="77777777" w:rsidR="001D2F07" w:rsidRDefault="001D2F07">
      <w:pPr>
        <w:jc w:val="center"/>
      </w:pPr>
    </w:p>
    <w:p w14:paraId="1F60AA8C" w14:textId="77777777" w:rsidR="001D2F07" w:rsidRDefault="001D2F07">
      <w:pPr>
        <w:jc w:val="center"/>
      </w:pPr>
    </w:p>
    <w:p w14:paraId="1F60AA8D" w14:textId="77777777" w:rsidR="001D2F07" w:rsidRDefault="001D2F07">
      <w:pPr>
        <w:jc w:val="center"/>
      </w:pPr>
    </w:p>
    <w:p w14:paraId="1F60AA8E" w14:textId="77777777" w:rsidR="001D2F07" w:rsidRDefault="001D2F07">
      <w:pPr>
        <w:jc w:val="center"/>
      </w:pPr>
    </w:p>
    <w:p w14:paraId="1F60AA8F" w14:textId="77777777" w:rsidR="001D2F07" w:rsidRDefault="001D2F07">
      <w:pPr>
        <w:jc w:val="center"/>
      </w:pPr>
    </w:p>
    <w:p w14:paraId="1F60AA90" w14:textId="77777777" w:rsidR="001D2F07" w:rsidRDefault="001D2F07">
      <w:pPr>
        <w:jc w:val="center"/>
      </w:pPr>
    </w:p>
    <w:p w14:paraId="1F60AA92" w14:textId="77777777" w:rsidR="001D2F07" w:rsidRDefault="001D2F07">
      <w:pPr>
        <w:jc w:val="center"/>
      </w:pPr>
      <w:bookmarkStart w:id="0" w:name="_GoBack"/>
      <w:bookmarkEnd w:id="0"/>
    </w:p>
    <w:p w14:paraId="1F60AA93" w14:textId="77777777" w:rsidR="001D2F07" w:rsidRDefault="001D2F07">
      <w:pPr>
        <w:jc w:val="center"/>
      </w:pPr>
    </w:p>
    <w:p w14:paraId="1F60AA94" w14:textId="77777777" w:rsidR="001D2F07" w:rsidRDefault="001D2F07">
      <w:pPr>
        <w:jc w:val="center"/>
      </w:pPr>
    </w:p>
    <w:p w14:paraId="1F60AA95" w14:textId="77777777" w:rsidR="001D2F07" w:rsidRDefault="001D2F07">
      <w:pPr>
        <w:jc w:val="center"/>
      </w:pPr>
    </w:p>
    <w:p w14:paraId="1F60AA96" w14:textId="77777777" w:rsidR="001D2F07" w:rsidRDefault="00F90064">
      <w:r>
        <w:rPr>
          <w:sz w:val="22"/>
          <w:szCs w:val="22"/>
        </w:rPr>
        <w:t>You may visit the following sites (or do your own internet search) for your research:</w:t>
      </w:r>
    </w:p>
    <w:p w14:paraId="1F60AA97" w14:textId="77777777" w:rsidR="001D2F07" w:rsidRDefault="00412331">
      <w:pPr>
        <w:numPr>
          <w:ilvl w:val="0"/>
          <w:numId w:val="1"/>
        </w:numPr>
        <w:spacing w:line="360" w:lineRule="auto"/>
        <w:ind w:hanging="360"/>
        <w:rPr>
          <w:sz w:val="22"/>
          <w:szCs w:val="22"/>
        </w:rPr>
      </w:pPr>
      <w:hyperlink r:id="rId10">
        <w:r w:rsidR="00F90064">
          <w:rPr>
            <w:color w:val="1155CC"/>
            <w:sz w:val="22"/>
            <w:szCs w:val="22"/>
            <w:u w:val="single"/>
          </w:rPr>
          <w:t>https://extension.entm.purdue.edu/CAPS/browsePest.html</w:t>
        </w:r>
      </w:hyperlink>
      <w:r w:rsidR="00F90064">
        <w:rPr>
          <w:sz w:val="22"/>
          <w:szCs w:val="22"/>
        </w:rPr>
        <w:t xml:space="preserve"> </w:t>
      </w:r>
    </w:p>
    <w:p w14:paraId="1F60AA98" w14:textId="77777777" w:rsidR="001D2F07" w:rsidRDefault="00412331">
      <w:pPr>
        <w:numPr>
          <w:ilvl w:val="0"/>
          <w:numId w:val="1"/>
        </w:numPr>
        <w:spacing w:line="360" w:lineRule="auto"/>
        <w:ind w:hanging="360"/>
        <w:rPr>
          <w:sz w:val="22"/>
          <w:szCs w:val="22"/>
        </w:rPr>
      </w:pPr>
      <w:hyperlink r:id="rId11">
        <w:r w:rsidR="00F90064">
          <w:rPr>
            <w:sz w:val="22"/>
            <w:szCs w:val="22"/>
            <w:u w:val="single"/>
          </w:rPr>
          <w:t>http://www.invasive.org/</w:t>
        </w:r>
      </w:hyperlink>
      <w:hyperlink r:id="rId12"/>
    </w:p>
    <w:p w14:paraId="1F60AA99" w14:textId="77777777" w:rsidR="001D2F07" w:rsidRDefault="00412331">
      <w:pPr>
        <w:numPr>
          <w:ilvl w:val="0"/>
          <w:numId w:val="1"/>
        </w:numPr>
        <w:spacing w:line="360" w:lineRule="auto"/>
        <w:ind w:hanging="360"/>
        <w:rPr>
          <w:sz w:val="22"/>
          <w:szCs w:val="22"/>
        </w:rPr>
      </w:pPr>
      <w:hyperlink r:id="rId13">
        <w:r w:rsidR="00F90064">
          <w:rPr>
            <w:sz w:val="22"/>
            <w:szCs w:val="22"/>
            <w:u w:val="single"/>
          </w:rPr>
          <w:t>http://www.invasivespeciesinfo.gov/</w:t>
        </w:r>
      </w:hyperlink>
    </w:p>
    <w:p w14:paraId="1F60AA9A" w14:textId="77777777" w:rsidR="001D2F07" w:rsidRDefault="001D2F07">
      <w:pPr>
        <w:spacing w:line="360" w:lineRule="auto"/>
      </w:pPr>
    </w:p>
    <w:p w14:paraId="1F60AA9B" w14:textId="77777777" w:rsidR="001D2F07" w:rsidRDefault="00412331">
      <w:pPr>
        <w:spacing w:line="360" w:lineRule="auto"/>
      </w:pPr>
      <w:hyperlink r:id="rId14"/>
    </w:p>
    <w:tbl>
      <w:tblPr>
        <w:tblStyle w:val="a"/>
        <w:tblW w:w="11070" w:type="dxa"/>
        <w:tblInd w:w="-1245" w:type="dxa"/>
        <w:tblLayout w:type="fixed"/>
        <w:tblLook w:val="0000" w:firstRow="0" w:lastRow="0" w:firstColumn="0" w:lastColumn="0" w:noHBand="0" w:noVBand="0"/>
      </w:tblPr>
      <w:tblGrid>
        <w:gridCol w:w="11070"/>
      </w:tblGrid>
      <w:tr w:rsidR="001D2F07" w14:paraId="1F60AA9D" w14:textId="77777777">
        <w:tc>
          <w:tcPr>
            <w:tcW w:w="11070" w:type="dxa"/>
            <w:vAlign w:val="center"/>
          </w:tcPr>
          <w:p w14:paraId="1F60AA9C" w14:textId="77777777" w:rsidR="001D2F07" w:rsidRDefault="00412331">
            <w:hyperlink r:id="rId15"/>
          </w:p>
        </w:tc>
      </w:tr>
    </w:tbl>
    <w:p w14:paraId="1F60AA9E" w14:textId="77777777" w:rsidR="001D2F07" w:rsidRDefault="00F90064">
      <w:pPr>
        <w:jc w:val="center"/>
      </w:pPr>
      <w:r>
        <w:rPr>
          <w:b/>
          <w:sz w:val="56"/>
          <w:szCs w:val="56"/>
        </w:rPr>
        <w:t>Indiana’s Most Unwanted!</w:t>
      </w:r>
    </w:p>
    <w:p w14:paraId="1F60AA9F" w14:textId="77777777" w:rsidR="001D2F07" w:rsidRDefault="001D2F07">
      <w:pPr>
        <w:jc w:val="center"/>
      </w:pPr>
    </w:p>
    <w:tbl>
      <w:tblPr>
        <w:tblStyle w:val="a0"/>
        <w:tblW w:w="6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5"/>
      </w:tblGrid>
      <w:tr w:rsidR="001D2F07" w14:paraId="1F60AAA6" w14:textId="77777777">
        <w:trPr>
          <w:jc w:val="center"/>
        </w:trPr>
        <w:tc>
          <w:tcPr>
            <w:tcW w:w="6645" w:type="dxa"/>
            <w:tcMar>
              <w:top w:w="100" w:type="dxa"/>
              <w:left w:w="100" w:type="dxa"/>
              <w:bottom w:w="100" w:type="dxa"/>
              <w:right w:w="100" w:type="dxa"/>
            </w:tcMar>
          </w:tcPr>
          <w:p w14:paraId="1F60AAA0" w14:textId="77777777" w:rsidR="001D2F07" w:rsidRDefault="001D2F07">
            <w:pPr>
              <w:widowControl w:val="0"/>
            </w:pPr>
          </w:p>
          <w:p w14:paraId="1F60AAA1" w14:textId="77777777" w:rsidR="001D2F07" w:rsidRDefault="001D2F07">
            <w:pPr>
              <w:widowControl w:val="0"/>
            </w:pPr>
          </w:p>
          <w:p w14:paraId="1F60AAA2" w14:textId="77777777" w:rsidR="001D2F07" w:rsidRDefault="001D2F07">
            <w:pPr>
              <w:widowControl w:val="0"/>
            </w:pPr>
          </w:p>
          <w:p w14:paraId="1F60AAA3" w14:textId="77777777" w:rsidR="001D2F07" w:rsidRDefault="001D2F07">
            <w:pPr>
              <w:widowControl w:val="0"/>
            </w:pPr>
          </w:p>
          <w:p w14:paraId="1F60AAA4" w14:textId="77777777" w:rsidR="001D2F07" w:rsidRDefault="001D2F07">
            <w:pPr>
              <w:widowControl w:val="0"/>
            </w:pPr>
          </w:p>
          <w:p w14:paraId="1F60AAA5" w14:textId="77777777" w:rsidR="001D2F07" w:rsidRDefault="001D2F07">
            <w:pPr>
              <w:widowControl w:val="0"/>
            </w:pPr>
          </w:p>
        </w:tc>
      </w:tr>
    </w:tbl>
    <w:p w14:paraId="1F60AAA7" w14:textId="77777777" w:rsidR="001D2F07" w:rsidRDefault="001D2F07"/>
    <w:p w14:paraId="1F60AAA8" w14:textId="77777777" w:rsidR="001D2F07" w:rsidRDefault="00F90064">
      <w:r>
        <w:rPr>
          <w:b/>
          <w:sz w:val="28"/>
          <w:szCs w:val="28"/>
        </w:rPr>
        <w:t>Name/Aliases:</w:t>
      </w:r>
    </w:p>
    <w:p w14:paraId="1F60AAA9" w14:textId="77777777" w:rsidR="001D2F07" w:rsidRDefault="001D2F07"/>
    <w:p w14:paraId="1F60AAAA" w14:textId="77777777" w:rsidR="001D2F07" w:rsidRDefault="00F90064">
      <w:r>
        <w:rPr>
          <w:b/>
          <w:sz w:val="28"/>
          <w:szCs w:val="28"/>
        </w:rPr>
        <w:t>Description:</w:t>
      </w:r>
    </w:p>
    <w:p w14:paraId="1F60AAAB" w14:textId="77777777" w:rsidR="001D2F07" w:rsidRDefault="00F90064">
      <w:r>
        <w:rPr>
          <w:sz w:val="20"/>
          <w:szCs w:val="20"/>
        </w:rPr>
        <w:t xml:space="preserve"> </w:t>
      </w:r>
    </w:p>
    <w:p w14:paraId="1F60AAAC" w14:textId="77777777" w:rsidR="001D2F07" w:rsidRDefault="001D2F07"/>
    <w:p w14:paraId="1F60AAAD" w14:textId="77777777" w:rsidR="001D2F07" w:rsidRDefault="001D2F07"/>
    <w:p w14:paraId="1F60AAAE" w14:textId="77777777" w:rsidR="001D2F07" w:rsidRDefault="00F90064">
      <w:r>
        <w:rPr>
          <w:b/>
          <w:sz w:val="28"/>
          <w:szCs w:val="28"/>
        </w:rPr>
        <w:t>Hometown:</w:t>
      </w:r>
    </w:p>
    <w:p w14:paraId="1F60AAAF" w14:textId="77777777" w:rsidR="001D2F07" w:rsidRDefault="00F90064">
      <w:r>
        <w:rPr>
          <w:sz w:val="28"/>
          <w:szCs w:val="28"/>
        </w:rPr>
        <w:t xml:space="preserve"> </w:t>
      </w:r>
    </w:p>
    <w:p w14:paraId="1F60AAB0" w14:textId="77777777" w:rsidR="001D2F07" w:rsidRDefault="00F90064">
      <w:r>
        <w:rPr>
          <w:b/>
          <w:sz w:val="28"/>
          <w:szCs w:val="28"/>
        </w:rPr>
        <w:t>Last seen:</w:t>
      </w:r>
    </w:p>
    <w:p w14:paraId="1F60AAB1" w14:textId="77777777" w:rsidR="001D2F07" w:rsidRDefault="00F90064">
      <w:r>
        <w:rPr>
          <w:sz w:val="28"/>
          <w:szCs w:val="28"/>
        </w:rPr>
        <w:t xml:space="preserve"> </w:t>
      </w:r>
    </w:p>
    <w:p w14:paraId="1F60AAB2" w14:textId="77777777" w:rsidR="001D2F07" w:rsidRDefault="00F90064">
      <w:r>
        <w:rPr>
          <w:b/>
          <w:sz w:val="28"/>
          <w:szCs w:val="28"/>
        </w:rPr>
        <w:t>Crimes:</w:t>
      </w:r>
    </w:p>
    <w:p w14:paraId="1F60AAB3" w14:textId="77777777" w:rsidR="001D2F07" w:rsidRDefault="00F90064">
      <w:r>
        <w:rPr>
          <w:sz w:val="28"/>
          <w:szCs w:val="28"/>
        </w:rPr>
        <w:t xml:space="preserve"> </w:t>
      </w:r>
    </w:p>
    <w:p w14:paraId="1F60AAB4" w14:textId="77777777" w:rsidR="001D2F07" w:rsidRDefault="001D2F07"/>
    <w:p w14:paraId="1F60AAB5" w14:textId="77777777" w:rsidR="001D2F07" w:rsidRDefault="001D2F07"/>
    <w:p w14:paraId="1F60AAB6" w14:textId="77777777" w:rsidR="001D2F07" w:rsidRDefault="001D2F07"/>
    <w:p w14:paraId="1F60AAB7" w14:textId="77777777" w:rsidR="001D2F07" w:rsidRDefault="001D2F07"/>
    <w:p w14:paraId="1F60AAB8" w14:textId="77777777" w:rsidR="001D2F07" w:rsidRDefault="001D2F07"/>
    <w:p w14:paraId="1F60AAB9" w14:textId="77777777" w:rsidR="001D2F07" w:rsidRDefault="00F90064">
      <w:r>
        <w:rPr>
          <w:b/>
          <w:sz w:val="28"/>
          <w:szCs w:val="28"/>
        </w:rPr>
        <w:t>Prevention/Management:</w:t>
      </w:r>
    </w:p>
    <w:p w14:paraId="1F60AABA" w14:textId="77777777" w:rsidR="001D2F07" w:rsidRDefault="001D2F07"/>
    <w:p w14:paraId="1F60AABB" w14:textId="77777777" w:rsidR="001D2F07" w:rsidRDefault="001D2F07"/>
    <w:p w14:paraId="1F60AABC" w14:textId="77777777" w:rsidR="001D2F07" w:rsidRDefault="001D2F07"/>
    <w:p w14:paraId="1F60AABD" w14:textId="77777777" w:rsidR="001D2F07" w:rsidRDefault="001D2F07"/>
    <w:p w14:paraId="1F60AABE" w14:textId="77777777" w:rsidR="001D2F07" w:rsidRDefault="001D2F07"/>
    <w:p w14:paraId="1F60AABF" w14:textId="77777777" w:rsidR="001D2F07" w:rsidRDefault="001D2F07"/>
    <w:p w14:paraId="1F60AAC0" w14:textId="77777777" w:rsidR="001D2F07" w:rsidRDefault="00F90064">
      <w:r>
        <w:rPr>
          <w:b/>
          <w:sz w:val="28"/>
          <w:szCs w:val="28"/>
        </w:rPr>
        <w:t>Other Important Information:</w:t>
      </w:r>
    </w:p>
    <w:p w14:paraId="1F60AAC1" w14:textId="77777777" w:rsidR="001D2F07" w:rsidRDefault="001D2F07"/>
    <w:sectPr w:rsidR="001D2F07">
      <w:headerReference w:type="defaul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AAC4" w14:textId="77777777" w:rsidR="006561CE" w:rsidRDefault="00F90064">
      <w:r>
        <w:separator/>
      </w:r>
    </w:p>
  </w:endnote>
  <w:endnote w:type="continuationSeparator" w:id="0">
    <w:p w14:paraId="1F60AAC5" w14:textId="77777777" w:rsidR="006561CE" w:rsidRDefault="00F9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AAC2" w14:textId="77777777" w:rsidR="006561CE" w:rsidRDefault="00F90064">
      <w:r>
        <w:separator/>
      </w:r>
    </w:p>
  </w:footnote>
  <w:footnote w:type="continuationSeparator" w:id="0">
    <w:p w14:paraId="1F60AAC3" w14:textId="77777777" w:rsidR="006561CE" w:rsidRDefault="00F90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AAC6" w14:textId="77777777" w:rsidR="001D2F07" w:rsidRDefault="00F90064">
    <w:pPr>
      <w:tabs>
        <w:tab w:val="center" w:pos="4320"/>
        <w:tab w:val="right" w:pos="8640"/>
      </w:tabs>
      <w:spacing w:before="720"/>
    </w:pPr>
    <w:r>
      <w:t>Name:</w:t>
    </w:r>
    <w:r>
      <w:tab/>
      <w:t>Date:</w:t>
    </w:r>
    <w:r>
      <w:tab/>
      <w:t>Period: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66A"/>
    <w:multiLevelType w:val="multilevel"/>
    <w:tmpl w:val="6622AD9E"/>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A7C3B82"/>
    <w:multiLevelType w:val="multilevel"/>
    <w:tmpl w:val="4D70153A"/>
    <w:lvl w:ilvl="0">
      <w:start w:val="302597104"/>
      <w:numFmt w:val="bullet"/>
      <w:lvlText w:val="•"/>
      <w:lvlJc w:val="left"/>
      <w:pPr>
        <w:ind w:left="0" w:firstLine="0"/>
      </w:pPr>
      <w:rPr>
        <w:rFonts w:ascii="Arial" w:eastAsia="Arial" w:hAnsi="Arial" w:cs="Arial"/>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07"/>
    <w:rsid w:val="001D2F07"/>
    <w:rsid w:val="00412331"/>
    <w:rsid w:val="006561CE"/>
    <w:rsid w:val="00C6568F"/>
    <w:rsid w:val="00F9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AA43"/>
  <w15:docId w15:val="{5534C782-709D-4D35-8DE6-143C6D76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color w:val="FFFF66"/>
      <w:sz w:val="44"/>
      <w:szCs w:val="44"/>
    </w:rPr>
  </w:style>
  <w:style w:type="paragraph" w:styleId="Heading2">
    <w:name w:val="heading 2"/>
    <w:basedOn w:val="Normal"/>
    <w:next w:val="Normal"/>
    <w:pPr>
      <w:keepNext/>
      <w:keepLines/>
      <w:ind w:left="270" w:hanging="270"/>
      <w:outlineLvl w:val="1"/>
    </w:pPr>
    <w:rPr>
      <w:color w:val="FFFF66"/>
      <w:sz w:val="32"/>
      <w:szCs w:val="32"/>
    </w:rPr>
  </w:style>
  <w:style w:type="paragraph" w:styleId="Heading3">
    <w:name w:val="heading 3"/>
    <w:basedOn w:val="Normal"/>
    <w:next w:val="Normal"/>
    <w:pPr>
      <w:keepNext/>
      <w:keepLines/>
      <w:jc w:val="center"/>
      <w:outlineLvl w:val="2"/>
    </w:pPr>
    <w:rPr>
      <w:sz w:val="46"/>
      <w:szCs w:val="4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vasivespeciesinfo.gov/unitedstates/id.shtml" TargetMode="External"/><Relationship Id="rId13" Type="http://schemas.openxmlformats.org/officeDocument/2006/relationships/hyperlink" Target="http://www.invasivespeciesinfo.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e.org/ourinitiatives/regions/northamerica/unitedstates/indiana/journeywithnature/invasive-species-3.xml" TargetMode="External"/><Relationship Id="rId12" Type="http://schemas.openxmlformats.org/officeDocument/2006/relationships/hyperlink" Target="http://www.invasiv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asive.org/" TargetMode="External"/><Relationship Id="rId5" Type="http://schemas.openxmlformats.org/officeDocument/2006/relationships/footnotes" Target="footnotes.xml"/><Relationship Id="rId15" Type="http://schemas.openxmlformats.org/officeDocument/2006/relationships/hyperlink" Target="http://www.invasivespeciesinfo.gov/" TargetMode="External"/><Relationship Id="rId10" Type="http://schemas.openxmlformats.org/officeDocument/2006/relationships/hyperlink" Target="https://extension.entm.purdue.edu/CAPS/browsePest.html" TargetMode="External"/><Relationship Id="rId4" Type="http://schemas.openxmlformats.org/officeDocument/2006/relationships/webSettings" Target="webSettings.xml"/><Relationship Id="rId9" Type="http://schemas.openxmlformats.org/officeDocument/2006/relationships/hyperlink" Target="http://www.invasivespeciesinfo.gov/unitedstates/id.shtml" TargetMode="External"/><Relationship Id="rId14" Type="http://schemas.openxmlformats.org/officeDocument/2006/relationships/hyperlink" Target="http://www.invasivespeciesinf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Brownsburg Community School Corp</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Wood</dc:creator>
  <cp:lastModifiedBy>Sarah Squire</cp:lastModifiedBy>
  <cp:revision>3</cp:revision>
  <dcterms:created xsi:type="dcterms:W3CDTF">2020-02-20T13:09:00Z</dcterms:created>
  <dcterms:modified xsi:type="dcterms:W3CDTF">2020-03-03T23:18:00Z</dcterms:modified>
</cp:coreProperties>
</file>